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C2" w:rsidRDefault="00055D61" w:rsidP="00055D61">
      <w:pPr>
        <w:jc w:val="center"/>
        <w:rPr>
          <w:rFonts w:ascii="Arial" w:hAnsi="Arial" w:cs="Arial"/>
          <w:b/>
          <w:sz w:val="36"/>
          <w:szCs w:val="36"/>
        </w:rPr>
      </w:pPr>
      <w:r w:rsidRPr="00055D61">
        <w:rPr>
          <w:rFonts w:ascii="Arial" w:hAnsi="Arial" w:cs="Arial"/>
          <w:b/>
          <w:sz w:val="36"/>
          <w:szCs w:val="36"/>
        </w:rPr>
        <w:t>PROTOKÓŁ Z PRZEGLĄDU</w:t>
      </w:r>
      <w:r w:rsidR="00ED68CD">
        <w:rPr>
          <w:rFonts w:ascii="Arial" w:hAnsi="Arial" w:cs="Arial"/>
          <w:b/>
          <w:sz w:val="36"/>
          <w:szCs w:val="36"/>
        </w:rPr>
        <w:t xml:space="preserve"> KOTŁÓW</w:t>
      </w:r>
      <w:bookmarkStart w:id="0" w:name="_GoBack"/>
      <w:bookmarkEnd w:id="0"/>
      <w:r w:rsidRPr="00055D61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br/>
      </w:r>
    </w:p>
    <w:p w:rsidR="00055D61" w:rsidRDefault="00055D61" w:rsidP="00055D61">
      <w:pPr>
        <w:jc w:val="center"/>
        <w:rPr>
          <w:rFonts w:ascii="Arial" w:hAnsi="Arial" w:cs="Arial"/>
          <w:b/>
          <w:sz w:val="36"/>
          <w:szCs w:val="36"/>
        </w:rPr>
      </w:pPr>
    </w:p>
    <w:p w:rsidR="00055D61" w:rsidRPr="00055D61" w:rsidRDefault="00055D61" w:rsidP="00055D61">
      <w:pPr>
        <w:pStyle w:val="Bezodstpw"/>
        <w:spacing w:line="360" w:lineRule="auto"/>
        <w:rPr>
          <w:rFonts w:ascii="Arial" w:hAnsi="Arial" w:cs="Arial"/>
          <w:b/>
        </w:rPr>
      </w:pPr>
      <w:r w:rsidRPr="00055D61">
        <w:rPr>
          <w:rFonts w:ascii="Arial" w:hAnsi="Arial" w:cs="Arial"/>
          <w:b/>
        </w:rPr>
        <w:t>ZAMAWIAJĄCY</w:t>
      </w:r>
      <w:r w:rsidR="0042293A">
        <w:rPr>
          <w:rFonts w:ascii="Arial" w:hAnsi="Arial" w:cs="Arial"/>
          <w:b/>
        </w:rPr>
        <w:t>:</w:t>
      </w:r>
      <w:r w:rsidRPr="00055D61">
        <w:rPr>
          <w:rFonts w:ascii="Arial" w:hAnsi="Arial" w:cs="Arial"/>
          <w:b/>
        </w:rPr>
        <w:t xml:space="preserve">                                                                          WYKONAWCA</w:t>
      </w:r>
      <w:r w:rsidR="0042293A">
        <w:rPr>
          <w:rFonts w:ascii="Arial" w:hAnsi="Arial" w:cs="Arial"/>
          <w:b/>
        </w:rPr>
        <w:t>:</w:t>
      </w:r>
    </w:p>
    <w:p w:rsidR="00055D61" w:rsidRPr="00055D61" w:rsidRDefault="00055D61" w:rsidP="00055D61">
      <w:pPr>
        <w:pStyle w:val="Bezodstpw"/>
        <w:spacing w:line="360" w:lineRule="auto"/>
        <w:rPr>
          <w:rFonts w:ascii="Arial" w:hAnsi="Arial" w:cs="Arial"/>
        </w:rPr>
      </w:pPr>
      <w:r w:rsidRPr="00055D61">
        <w:rPr>
          <w:rFonts w:ascii="Arial" w:hAnsi="Arial" w:cs="Arial"/>
        </w:rPr>
        <w:t>PKP Polskie Linie Kolejowe Zakład Linii Kolejowych</w:t>
      </w:r>
    </w:p>
    <w:p w:rsidR="00055D61" w:rsidRPr="00055D61" w:rsidRDefault="00055D61" w:rsidP="00055D61">
      <w:pPr>
        <w:pStyle w:val="Bezodstpw"/>
        <w:spacing w:line="360" w:lineRule="auto"/>
        <w:rPr>
          <w:rFonts w:ascii="Arial" w:hAnsi="Arial" w:cs="Arial"/>
        </w:rPr>
      </w:pPr>
      <w:r w:rsidRPr="00055D61">
        <w:rPr>
          <w:rFonts w:ascii="Arial" w:hAnsi="Arial" w:cs="Arial"/>
        </w:rPr>
        <w:t>ul. Lubelska 5</w:t>
      </w:r>
    </w:p>
    <w:p w:rsidR="00055D61" w:rsidRDefault="00055D61" w:rsidP="00055D61">
      <w:pPr>
        <w:pStyle w:val="Bezodstpw"/>
        <w:spacing w:line="360" w:lineRule="auto"/>
        <w:rPr>
          <w:rFonts w:ascii="Arial" w:hAnsi="Arial" w:cs="Arial"/>
        </w:rPr>
      </w:pPr>
      <w:r w:rsidRPr="00055D61">
        <w:rPr>
          <w:rFonts w:ascii="Arial" w:hAnsi="Arial" w:cs="Arial"/>
        </w:rPr>
        <w:t>10-404 Olsztyn</w:t>
      </w:r>
    </w:p>
    <w:p w:rsidR="00055D61" w:rsidRDefault="00055D61" w:rsidP="00055D61">
      <w:pPr>
        <w:pStyle w:val="Bezodstpw"/>
        <w:spacing w:line="360" w:lineRule="auto"/>
        <w:rPr>
          <w:rFonts w:ascii="Arial" w:hAnsi="Arial" w:cs="Arial"/>
        </w:rPr>
      </w:pPr>
    </w:p>
    <w:p w:rsidR="00055D61" w:rsidRDefault="00055D61" w:rsidP="00055D61">
      <w:pPr>
        <w:pStyle w:val="Bezodstpw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Data przeglądu: …………………………………………..</w:t>
      </w:r>
    </w:p>
    <w:p w:rsidR="00055D61" w:rsidRDefault="00055D61" w:rsidP="00055D61">
      <w:pPr>
        <w:pStyle w:val="Bezodstpw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Miejsce zainstalowania urządzenia:</w:t>
      </w:r>
    </w:p>
    <w:p w:rsidR="00055D61" w:rsidRDefault="00055D61" w:rsidP="00055D61">
      <w:pPr>
        <w:pStyle w:val="Bezodstpw"/>
        <w:spacing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55D61" w:rsidRDefault="00055D61" w:rsidP="00055D61">
      <w:pPr>
        <w:pStyle w:val="Bezodstpw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Wykaz urządzeń (nazwa handlowa, model, nr seryjny)</w:t>
      </w:r>
    </w:p>
    <w:p w:rsidR="00055D61" w:rsidRDefault="00055D61" w:rsidP="00055D61">
      <w:pPr>
        <w:pStyle w:val="Bezodstpw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………………………………………………………………………………………..</w:t>
      </w:r>
    </w:p>
    <w:p w:rsidR="00055D61" w:rsidRDefault="00055D61" w:rsidP="00055D61">
      <w:pPr>
        <w:pStyle w:val="Bezodstpw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………………………………………………………………………………………..</w:t>
      </w:r>
    </w:p>
    <w:p w:rsidR="00055D61" w:rsidRDefault="00055D61" w:rsidP="00055D61">
      <w:pPr>
        <w:pStyle w:val="Bezodstpw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………………………………………………………………………………………..</w:t>
      </w:r>
    </w:p>
    <w:p w:rsidR="00055D61" w:rsidRDefault="00055D61" w:rsidP="00055D61">
      <w:pPr>
        <w:pStyle w:val="Bezodstpw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:rsidR="00055D61" w:rsidRDefault="00055D61" w:rsidP="00055D61">
      <w:pPr>
        <w:pStyle w:val="Bezodstpw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:rsidR="00055D61" w:rsidRDefault="00055D61" w:rsidP="00055D61">
      <w:pPr>
        <w:pStyle w:val="Bezodstpw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Zakres przeglądu:</w:t>
      </w:r>
    </w:p>
    <w:p w:rsidR="00055D61" w:rsidRDefault="007A0F73" w:rsidP="00055D61">
      <w:pPr>
        <w:pStyle w:val="Bezodstpw"/>
        <w:spacing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7A0F73" w:rsidRDefault="007A0F73" w:rsidP="007A0F73">
      <w:pPr>
        <w:pStyle w:val="Bezodstpw"/>
        <w:spacing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7A0F73" w:rsidRDefault="007A0F73" w:rsidP="007A0F73">
      <w:pPr>
        <w:pStyle w:val="Bezodstpw"/>
        <w:spacing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7A0F73" w:rsidRDefault="007A0F73" w:rsidP="007A0F73">
      <w:pPr>
        <w:pStyle w:val="Bezodstpw"/>
        <w:spacing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7A0F73" w:rsidRDefault="007A0F73" w:rsidP="007A0F73">
      <w:pPr>
        <w:pStyle w:val="Bezodstpw"/>
        <w:spacing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7A0F73" w:rsidRDefault="007A0F73" w:rsidP="007A0F73">
      <w:pPr>
        <w:pStyle w:val="Bezodstpw"/>
        <w:spacing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055D61" w:rsidRDefault="00055D61" w:rsidP="00055D61">
      <w:pPr>
        <w:pStyle w:val="Bezodstpw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V.       Uwagi:</w:t>
      </w:r>
    </w:p>
    <w:p w:rsidR="00055D61" w:rsidRDefault="00055D61" w:rsidP="00055D61">
      <w:pPr>
        <w:pStyle w:val="Bezodstpw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………………………………………………………………………………………………</w:t>
      </w:r>
    </w:p>
    <w:p w:rsidR="00055D61" w:rsidRDefault="00055D61" w:rsidP="00055D61">
      <w:pPr>
        <w:pStyle w:val="Bezodstpw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………………………………………………………………………………………………</w:t>
      </w:r>
    </w:p>
    <w:p w:rsidR="00055D61" w:rsidRDefault="00055D61" w:rsidP="00055D61">
      <w:pPr>
        <w:pStyle w:val="Bezodstpw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………………………………………………………………………………………………</w:t>
      </w:r>
    </w:p>
    <w:p w:rsidR="00055D61" w:rsidRDefault="007A0F73" w:rsidP="007A0F73">
      <w:pPr>
        <w:pStyle w:val="Bezodstpw"/>
        <w:spacing w:line="360" w:lineRule="auto"/>
        <w:rPr>
          <w:rFonts w:ascii="Arial" w:hAnsi="Arial" w:cs="Arial"/>
        </w:rPr>
      </w:pPr>
      <w:r w:rsidRPr="007A0F73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VI.       Strony potwierdzające odbiór przeglądu:</w:t>
      </w:r>
    </w:p>
    <w:p w:rsidR="007A0F73" w:rsidRDefault="007A0F73" w:rsidP="007A0F73">
      <w:pPr>
        <w:pStyle w:val="Bezodstpw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7A0F73" w:rsidRPr="007A0F73" w:rsidRDefault="007A0F73" w:rsidP="007A0F73">
      <w:pPr>
        <w:pStyle w:val="Bezodstpw"/>
        <w:spacing w:line="360" w:lineRule="auto"/>
        <w:rPr>
          <w:rFonts w:ascii="Arial" w:hAnsi="Arial" w:cs="Arial"/>
          <w:b/>
        </w:rPr>
      </w:pPr>
      <w:r w:rsidRPr="007A0F73">
        <w:rPr>
          <w:rFonts w:ascii="Arial" w:hAnsi="Arial" w:cs="Arial"/>
          <w:b/>
        </w:rPr>
        <w:t xml:space="preserve">                              Odbiorca                                                              Wykonawca</w:t>
      </w:r>
    </w:p>
    <w:sectPr w:rsidR="007A0F73" w:rsidRPr="007A0F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C0F" w:rsidRDefault="00A42C0F" w:rsidP="007F46D9">
      <w:pPr>
        <w:spacing w:after="0" w:line="240" w:lineRule="auto"/>
      </w:pPr>
      <w:r>
        <w:separator/>
      </w:r>
    </w:p>
  </w:endnote>
  <w:endnote w:type="continuationSeparator" w:id="0">
    <w:p w:rsidR="00A42C0F" w:rsidRDefault="00A42C0F" w:rsidP="007F4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C0F" w:rsidRDefault="00A42C0F" w:rsidP="007F46D9">
      <w:pPr>
        <w:spacing w:after="0" w:line="240" w:lineRule="auto"/>
      </w:pPr>
      <w:r>
        <w:separator/>
      </w:r>
    </w:p>
  </w:footnote>
  <w:footnote w:type="continuationSeparator" w:id="0">
    <w:p w:rsidR="00A42C0F" w:rsidRDefault="00A42C0F" w:rsidP="007F4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6D9" w:rsidRDefault="007F46D9" w:rsidP="007F46D9">
    <w:pPr>
      <w:pStyle w:val="Nagwek"/>
      <w:jc w:val="right"/>
    </w:pPr>
    <w:r>
      <w:t xml:space="preserve">Załącznik nr </w:t>
    </w:r>
    <w:r w:rsidR="00E815A5">
      <w:t>8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37C63"/>
    <w:multiLevelType w:val="hybridMultilevel"/>
    <w:tmpl w:val="996EBAF4"/>
    <w:lvl w:ilvl="0" w:tplc="A8CAD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C0089"/>
    <w:multiLevelType w:val="hybridMultilevel"/>
    <w:tmpl w:val="DA08EE7E"/>
    <w:lvl w:ilvl="0" w:tplc="E7BA5A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72E69"/>
    <w:multiLevelType w:val="hybridMultilevel"/>
    <w:tmpl w:val="8EB8A254"/>
    <w:lvl w:ilvl="0" w:tplc="0AEC4D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D61"/>
    <w:rsid w:val="00055D61"/>
    <w:rsid w:val="0042293A"/>
    <w:rsid w:val="00690292"/>
    <w:rsid w:val="007A0F73"/>
    <w:rsid w:val="007F46D9"/>
    <w:rsid w:val="00A42C0F"/>
    <w:rsid w:val="00A55A48"/>
    <w:rsid w:val="00CC74E3"/>
    <w:rsid w:val="00D268C2"/>
    <w:rsid w:val="00D85E1B"/>
    <w:rsid w:val="00E815A5"/>
    <w:rsid w:val="00ED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3669D-62AB-4A04-B8A4-AAB64989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5D6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F4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6D9"/>
  </w:style>
  <w:style w:type="paragraph" w:styleId="Stopka">
    <w:name w:val="footer"/>
    <w:basedOn w:val="Normalny"/>
    <w:link w:val="StopkaZnak"/>
    <w:uiPriority w:val="99"/>
    <w:unhideWhenUsed/>
    <w:rsid w:val="007F4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Dziewięcin Paulina</dc:creator>
  <cp:keywords/>
  <dc:description/>
  <cp:lastModifiedBy>Lechicka-Radek Malwina</cp:lastModifiedBy>
  <cp:revision>5</cp:revision>
  <dcterms:created xsi:type="dcterms:W3CDTF">2021-03-30T12:23:00Z</dcterms:created>
  <dcterms:modified xsi:type="dcterms:W3CDTF">2022-09-30T07:36:00Z</dcterms:modified>
</cp:coreProperties>
</file>